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86F78B" w14:textId="01FE2907" w:rsidR="00331B3F" w:rsidRPr="006A6A18" w:rsidRDefault="001C7766">
      <w:pPr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3243B63C" wp14:editId="4FF5C95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37870" cy="903605"/>
            <wp:effectExtent l="0" t="0" r="0" b="0"/>
            <wp:wrapSquare wrapText="bothSides"/>
            <wp:docPr id="55" name="Picture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37870" cy="903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31B3F" w:rsidRPr="006A6A18">
        <w:rPr>
          <w:rFonts w:ascii="Arial" w:hAnsi="Arial" w:cs="Arial"/>
        </w:rPr>
        <w:t>H</w:t>
      </w:r>
      <w:r w:rsidR="002E584F" w:rsidRPr="006A6A18">
        <w:rPr>
          <w:rFonts w:ascii="Arial" w:hAnsi="Arial" w:cs="Arial"/>
        </w:rPr>
        <w:t>OVDALA VÄNNERS STYRELSEMÖTE 23-06</w:t>
      </w:r>
      <w:r w:rsidR="008C2C05" w:rsidRPr="006A6A18">
        <w:rPr>
          <w:rFonts w:ascii="Arial" w:hAnsi="Arial" w:cs="Arial"/>
        </w:rPr>
        <w:t>-19</w:t>
      </w:r>
    </w:p>
    <w:p w14:paraId="5CEF2B0B" w14:textId="2231040B" w:rsidR="008C2C05" w:rsidRPr="008D6A62" w:rsidRDefault="008C2C05">
      <w:pPr>
        <w:rPr>
          <w:rFonts w:ascii="Bookman Old Style" w:hAnsi="Bookman Old Style"/>
        </w:rPr>
      </w:pPr>
      <w:r w:rsidRPr="008D6A62">
        <w:rPr>
          <w:rFonts w:ascii="Bookman Old Style" w:hAnsi="Bookman Old Style"/>
        </w:rPr>
        <w:t>Plats: Boketorp</w:t>
      </w:r>
    </w:p>
    <w:p w14:paraId="0F2F2BD0" w14:textId="794A2825" w:rsidR="00D57373" w:rsidRPr="008D6A62" w:rsidRDefault="00D57373">
      <w:pPr>
        <w:rPr>
          <w:rFonts w:ascii="Bookman Old Style" w:hAnsi="Bookman Old Style"/>
        </w:rPr>
      </w:pPr>
      <w:r w:rsidRPr="008D6A62">
        <w:rPr>
          <w:rFonts w:ascii="Bookman Old Style" w:hAnsi="Bookman Old Style"/>
        </w:rPr>
        <w:t xml:space="preserve">Närvarande: </w:t>
      </w:r>
      <w:r w:rsidR="008C289D" w:rsidRPr="008D6A62">
        <w:rPr>
          <w:rFonts w:ascii="Bookman Old Style" w:hAnsi="Bookman Old Style"/>
        </w:rPr>
        <w:t>Han</w:t>
      </w:r>
      <w:r w:rsidR="0030119E" w:rsidRPr="008D6A62">
        <w:rPr>
          <w:rFonts w:ascii="Bookman Old Style" w:hAnsi="Bookman Old Style"/>
        </w:rPr>
        <w:t xml:space="preserve">s </w:t>
      </w:r>
      <w:r w:rsidR="008C289D" w:rsidRPr="008D6A62">
        <w:rPr>
          <w:rFonts w:ascii="Bookman Old Style" w:hAnsi="Bookman Old Style"/>
        </w:rPr>
        <w:t xml:space="preserve">Inge </w:t>
      </w:r>
      <w:r w:rsidR="00AA28A8" w:rsidRPr="008D6A62">
        <w:rPr>
          <w:rFonts w:ascii="Bookman Old Style" w:hAnsi="Bookman Old Style"/>
        </w:rPr>
        <w:t xml:space="preserve">Lindulf, Peter Alf, Olavi Olsson, </w:t>
      </w:r>
      <w:r w:rsidR="005B4CCE" w:rsidRPr="008D6A62">
        <w:rPr>
          <w:rFonts w:ascii="Bookman Old Style" w:hAnsi="Bookman Old Style"/>
        </w:rPr>
        <w:t>Christel Dahre Nilsson</w:t>
      </w:r>
      <w:r w:rsidR="000049FC" w:rsidRPr="008D6A62">
        <w:rPr>
          <w:rFonts w:ascii="Bookman Old Style" w:hAnsi="Bookman Old Style"/>
        </w:rPr>
        <w:t>, Anita Danielsson, Tommie Nordh</w:t>
      </w:r>
      <w:r w:rsidR="00AC1A1F" w:rsidRPr="008D6A62">
        <w:rPr>
          <w:rFonts w:ascii="Bookman Old Style" w:hAnsi="Bookman Old Style"/>
        </w:rPr>
        <w:t>, CG Wilke och Ulla-Marie Carlson</w:t>
      </w:r>
    </w:p>
    <w:p w14:paraId="455FB3EC" w14:textId="66873BBF" w:rsidR="008D6A62" w:rsidRPr="008D6A62" w:rsidRDefault="008D6A62">
      <w:pPr>
        <w:rPr>
          <w:rFonts w:ascii="Bookman Old Style" w:hAnsi="Bookman Old Style"/>
        </w:rPr>
      </w:pPr>
      <w:r w:rsidRPr="008D6A62">
        <w:rPr>
          <w:rFonts w:ascii="Bookman Old Style" w:hAnsi="Bookman Old Style"/>
        </w:rPr>
        <w:t>Frånvarande: Elizabeth Möller</w:t>
      </w:r>
    </w:p>
    <w:p w14:paraId="1F9370CA" w14:textId="77777777" w:rsidR="004366FC" w:rsidRPr="008D6A62" w:rsidRDefault="004366FC">
      <w:pPr>
        <w:rPr>
          <w:rFonts w:ascii="Bookman Old Style" w:hAnsi="Bookman Old Style"/>
        </w:rPr>
      </w:pPr>
    </w:p>
    <w:p w14:paraId="12C446CA" w14:textId="77777777" w:rsidR="004366FC" w:rsidRPr="008D6A62" w:rsidRDefault="004366FC">
      <w:pPr>
        <w:rPr>
          <w:rFonts w:ascii="Bookman Old Style" w:hAnsi="Bookman Old Style"/>
        </w:rPr>
      </w:pPr>
    </w:p>
    <w:p w14:paraId="3AE0FAE2" w14:textId="3708AAE1" w:rsidR="004366FC" w:rsidRPr="008D6A62" w:rsidRDefault="00A10926" w:rsidP="008D6A62">
      <w:pPr>
        <w:ind w:left="567" w:hanging="567"/>
        <w:rPr>
          <w:rFonts w:ascii="Bookman Old Style" w:hAnsi="Bookman Old Style"/>
        </w:rPr>
      </w:pPr>
      <w:r w:rsidRPr="008D6A62">
        <w:rPr>
          <w:rFonts w:ascii="Bookman Old Style" w:hAnsi="Bookman Old Style"/>
        </w:rPr>
        <w:t xml:space="preserve">§1.  Mötet öppnas och </w:t>
      </w:r>
      <w:r w:rsidR="00B8401F" w:rsidRPr="008D6A62">
        <w:rPr>
          <w:rFonts w:ascii="Bookman Old Style" w:hAnsi="Bookman Old Style"/>
        </w:rPr>
        <w:t xml:space="preserve">vice ordförande </w:t>
      </w:r>
      <w:r w:rsidRPr="008D6A62">
        <w:rPr>
          <w:rFonts w:ascii="Bookman Old Style" w:hAnsi="Bookman Old Style"/>
        </w:rPr>
        <w:t xml:space="preserve">Hans Inge </w:t>
      </w:r>
      <w:r w:rsidR="00B8401F" w:rsidRPr="008D6A62">
        <w:rPr>
          <w:rFonts w:ascii="Bookman Old Style" w:hAnsi="Bookman Old Style"/>
        </w:rPr>
        <w:t>Lindulf hälsar välkommen.</w:t>
      </w:r>
    </w:p>
    <w:p w14:paraId="404C87D5" w14:textId="77777777" w:rsidR="00445D1B" w:rsidRPr="008D6A62" w:rsidRDefault="00445D1B" w:rsidP="008D6A62">
      <w:pPr>
        <w:ind w:left="567" w:hanging="567"/>
        <w:rPr>
          <w:rFonts w:ascii="Bookman Old Style" w:hAnsi="Bookman Old Style"/>
        </w:rPr>
      </w:pPr>
    </w:p>
    <w:p w14:paraId="516C67A4" w14:textId="58A76EB3" w:rsidR="00445D1B" w:rsidRPr="008D6A62" w:rsidRDefault="00445D1B" w:rsidP="008D6A62">
      <w:pPr>
        <w:ind w:left="567" w:hanging="567"/>
        <w:rPr>
          <w:rFonts w:ascii="Bookman Old Style" w:hAnsi="Bookman Old Style"/>
        </w:rPr>
      </w:pPr>
      <w:r w:rsidRPr="008D6A62">
        <w:rPr>
          <w:rFonts w:ascii="Bookman Old Style" w:hAnsi="Bookman Old Style"/>
        </w:rPr>
        <w:t xml:space="preserve">§2.  </w:t>
      </w:r>
      <w:r w:rsidR="006033D4" w:rsidRPr="008D6A62">
        <w:rPr>
          <w:rFonts w:ascii="Bookman Old Style" w:hAnsi="Bookman Old Style"/>
        </w:rPr>
        <w:t>Till justerare väljs CG Wilke</w:t>
      </w:r>
      <w:r w:rsidR="00474766" w:rsidRPr="008D6A62">
        <w:rPr>
          <w:rFonts w:ascii="Bookman Old Style" w:hAnsi="Bookman Old Style"/>
        </w:rPr>
        <w:t>.</w:t>
      </w:r>
    </w:p>
    <w:p w14:paraId="277CFCCB" w14:textId="77777777" w:rsidR="00474766" w:rsidRPr="008D6A62" w:rsidRDefault="00474766" w:rsidP="008D6A62">
      <w:pPr>
        <w:ind w:left="567" w:hanging="567"/>
        <w:rPr>
          <w:rFonts w:ascii="Bookman Old Style" w:hAnsi="Bookman Old Style"/>
        </w:rPr>
      </w:pPr>
    </w:p>
    <w:p w14:paraId="398C4E58" w14:textId="77777777" w:rsidR="008D6A62" w:rsidRDefault="00474766" w:rsidP="008D6A62">
      <w:pPr>
        <w:ind w:left="567" w:hanging="567"/>
        <w:rPr>
          <w:rFonts w:ascii="Bookman Old Style" w:hAnsi="Bookman Old Style"/>
        </w:rPr>
      </w:pPr>
      <w:r w:rsidRPr="008D6A62">
        <w:rPr>
          <w:rFonts w:ascii="Bookman Old Style" w:hAnsi="Bookman Old Style"/>
        </w:rPr>
        <w:t>§3.  Föregående protokoll godkändes</w:t>
      </w:r>
      <w:r w:rsidR="000924E6" w:rsidRPr="008D6A62">
        <w:rPr>
          <w:rFonts w:ascii="Bookman Old Style" w:hAnsi="Bookman Old Style"/>
        </w:rPr>
        <w:t xml:space="preserve">. Christel undrar över </w:t>
      </w:r>
      <w:r w:rsidR="003D58FD" w:rsidRPr="008D6A62">
        <w:rPr>
          <w:rFonts w:ascii="Bookman Old Style" w:hAnsi="Bookman Old Style"/>
        </w:rPr>
        <w:t>beslutet angående</w:t>
      </w:r>
    </w:p>
    <w:p w14:paraId="5C75FD92" w14:textId="41C85600" w:rsidR="00BE2351" w:rsidRPr="008D6A62" w:rsidRDefault="000924E6" w:rsidP="00AA3855">
      <w:pPr>
        <w:ind w:left="567"/>
        <w:rPr>
          <w:rFonts w:ascii="Bookman Old Style" w:hAnsi="Bookman Old Style"/>
        </w:rPr>
      </w:pPr>
      <w:r w:rsidRPr="008D6A62">
        <w:rPr>
          <w:rFonts w:ascii="Bookman Old Style" w:hAnsi="Bookman Old Style"/>
        </w:rPr>
        <w:t>skrivelsen</w:t>
      </w:r>
      <w:r w:rsidR="003D58FD" w:rsidRPr="008D6A62">
        <w:rPr>
          <w:rFonts w:ascii="Bookman Old Style" w:hAnsi="Bookman Old Style"/>
        </w:rPr>
        <w:t xml:space="preserve"> till</w:t>
      </w:r>
      <w:r w:rsidR="00BE2351" w:rsidRPr="008D6A62">
        <w:rPr>
          <w:rFonts w:ascii="Bookman Old Style" w:hAnsi="Bookman Old Style"/>
        </w:rPr>
        <w:t xml:space="preserve"> </w:t>
      </w:r>
      <w:r w:rsidR="00B401D9" w:rsidRPr="008D6A62">
        <w:rPr>
          <w:rFonts w:ascii="Bookman Old Style" w:hAnsi="Bookman Old Style"/>
        </w:rPr>
        <w:t xml:space="preserve">kommunen om restaurangen på Hovdala slott. </w:t>
      </w:r>
      <w:r w:rsidR="00AA25CC" w:rsidRPr="008D6A62">
        <w:rPr>
          <w:rFonts w:ascii="Bookman Old Style" w:hAnsi="Bookman Old Style"/>
        </w:rPr>
        <w:t>Hans Inge har sett ett förslag från Elizabeth.</w:t>
      </w:r>
    </w:p>
    <w:p w14:paraId="5284667F" w14:textId="77777777" w:rsidR="005D6B9A" w:rsidRPr="008D6A62" w:rsidRDefault="005D6B9A" w:rsidP="008D6A62">
      <w:pPr>
        <w:ind w:left="567" w:hanging="567"/>
        <w:rPr>
          <w:rFonts w:ascii="Bookman Old Style" w:hAnsi="Bookman Old Style"/>
        </w:rPr>
      </w:pPr>
    </w:p>
    <w:p w14:paraId="539D44EF" w14:textId="2C3E05FB" w:rsidR="005D6B9A" w:rsidRPr="008D6A62" w:rsidRDefault="005D6B9A" w:rsidP="008D6A62">
      <w:pPr>
        <w:ind w:left="567" w:hanging="567"/>
        <w:rPr>
          <w:rFonts w:ascii="Bookman Old Style" w:hAnsi="Bookman Old Style"/>
        </w:rPr>
      </w:pPr>
      <w:r w:rsidRPr="008D6A62">
        <w:rPr>
          <w:rFonts w:ascii="Bookman Old Style" w:hAnsi="Bookman Old Style"/>
        </w:rPr>
        <w:t>§</w:t>
      </w:r>
      <w:r w:rsidR="00635FD8" w:rsidRPr="008D6A62">
        <w:rPr>
          <w:rFonts w:ascii="Bookman Old Style" w:hAnsi="Bookman Old Style"/>
        </w:rPr>
        <w:t>4.  Dagordningen godkändes.</w:t>
      </w:r>
    </w:p>
    <w:p w14:paraId="380BC6E9" w14:textId="77777777" w:rsidR="00635FD8" w:rsidRPr="008D6A62" w:rsidRDefault="00635FD8" w:rsidP="008D6A62">
      <w:pPr>
        <w:ind w:left="567" w:hanging="567"/>
        <w:rPr>
          <w:rFonts w:ascii="Bookman Old Style" w:hAnsi="Bookman Old Style"/>
        </w:rPr>
      </w:pPr>
    </w:p>
    <w:p w14:paraId="7BB6B67B" w14:textId="0BE506A7" w:rsidR="00635FD8" w:rsidRPr="008D6A62" w:rsidRDefault="00635FD8" w:rsidP="008D6A62">
      <w:pPr>
        <w:ind w:left="567" w:hanging="567"/>
        <w:rPr>
          <w:rFonts w:ascii="Bookman Old Style" w:hAnsi="Bookman Old Style"/>
        </w:rPr>
      </w:pPr>
      <w:r w:rsidRPr="008D6A62">
        <w:rPr>
          <w:rFonts w:ascii="Bookman Old Style" w:hAnsi="Bookman Old Style"/>
        </w:rPr>
        <w:t xml:space="preserve">§5.  </w:t>
      </w:r>
      <w:r w:rsidR="00081BC6" w:rsidRPr="008D6A62">
        <w:rPr>
          <w:rFonts w:ascii="Bookman Old Style" w:hAnsi="Bookman Old Style"/>
        </w:rPr>
        <w:t>Rapporter:</w:t>
      </w:r>
    </w:p>
    <w:p w14:paraId="1FA0DB29" w14:textId="17B77517" w:rsidR="00F251ED" w:rsidRPr="008D6A62" w:rsidRDefault="00BD286A" w:rsidP="008D6A62">
      <w:pPr>
        <w:ind w:left="567" w:hanging="567"/>
        <w:rPr>
          <w:rFonts w:ascii="Bookman Old Style" w:hAnsi="Bookman Old Style"/>
        </w:rPr>
      </w:pPr>
      <w:r w:rsidRPr="008D6A62">
        <w:rPr>
          <w:rFonts w:ascii="Bookman Old Style" w:hAnsi="Bookman Old Style"/>
        </w:rPr>
        <w:t xml:space="preserve">        </w:t>
      </w:r>
      <w:r w:rsidR="00D50BB2" w:rsidRPr="008D6A62">
        <w:rPr>
          <w:rFonts w:ascii="Bookman Old Style" w:hAnsi="Bookman Old Style"/>
          <w:i/>
          <w:iCs/>
        </w:rPr>
        <w:t xml:space="preserve">V. </w:t>
      </w:r>
      <w:r w:rsidRPr="008D6A62">
        <w:rPr>
          <w:rFonts w:ascii="Bookman Old Style" w:hAnsi="Bookman Old Style"/>
          <w:i/>
          <w:iCs/>
        </w:rPr>
        <w:t>Ordförande</w:t>
      </w:r>
      <w:r w:rsidR="00EF0C2E" w:rsidRPr="008D6A62">
        <w:rPr>
          <w:rFonts w:ascii="Bookman Old Style" w:hAnsi="Bookman Old Style"/>
          <w:i/>
          <w:iCs/>
        </w:rPr>
        <w:t xml:space="preserve">: </w:t>
      </w:r>
      <w:r w:rsidR="00EF0C2E" w:rsidRPr="008D6A62">
        <w:rPr>
          <w:rFonts w:ascii="Bookman Old Style" w:hAnsi="Bookman Old Style"/>
        </w:rPr>
        <w:t>R</w:t>
      </w:r>
      <w:r w:rsidR="00FA4A99" w:rsidRPr="008D6A62">
        <w:rPr>
          <w:rFonts w:ascii="Bookman Old Style" w:hAnsi="Bookman Old Style"/>
        </w:rPr>
        <w:t>ekryteringsbladen</w:t>
      </w:r>
      <w:r w:rsidR="00641213" w:rsidRPr="008D6A62">
        <w:rPr>
          <w:rFonts w:ascii="Bookman Old Style" w:hAnsi="Bookman Old Style"/>
        </w:rPr>
        <w:t xml:space="preserve"> är beställda</w:t>
      </w:r>
      <w:r w:rsidR="00E054DC" w:rsidRPr="008D6A62">
        <w:rPr>
          <w:rFonts w:ascii="Bookman Old Style" w:hAnsi="Bookman Old Style"/>
        </w:rPr>
        <w:t>. Camilla Möller</w:t>
      </w:r>
      <w:r w:rsidR="00DC1D5D" w:rsidRPr="008D6A62">
        <w:rPr>
          <w:rFonts w:ascii="Bookman Old Style" w:hAnsi="Bookman Old Style"/>
        </w:rPr>
        <w:t xml:space="preserve"> </w:t>
      </w:r>
      <w:r w:rsidR="00A654D1" w:rsidRPr="008D6A62">
        <w:rPr>
          <w:rFonts w:ascii="Bookman Old Style" w:hAnsi="Bookman Old Style"/>
        </w:rPr>
        <w:t>tar hand om</w:t>
      </w:r>
      <w:r w:rsidR="00F950CF" w:rsidRPr="008D6A62">
        <w:rPr>
          <w:rFonts w:ascii="Bookman Old Style" w:hAnsi="Bookman Old Style"/>
        </w:rPr>
        <w:t xml:space="preserve"> </w:t>
      </w:r>
      <w:r w:rsidR="00B435F3" w:rsidRPr="008D6A62">
        <w:rPr>
          <w:rFonts w:ascii="Bookman Old Style" w:hAnsi="Bookman Old Style"/>
        </w:rPr>
        <w:t>föreningens</w:t>
      </w:r>
    </w:p>
    <w:p w14:paraId="0A4260A6" w14:textId="42764787" w:rsidR="00BD286A" w:rsidRPr="008D6A62" w:rsidRDefault="00F251ED" w:rsidP="008D6A62">
      <w:pPr>
        <w:ind w:left="567" w:hanging="567"/>
        <w:rPr>
          <w:rFonts w:ascii="Bookman Old Style" w:hAnsi="Bookman Old Style"/>
        </w:rPr>
      </w:pPr>
      <w:r w:rsidRPr="008D6A62">
        <w:rPr>
          <w:rFonts w:ascii="Bookman Old Style" w:hAnsi="Bookman Old Style"/>
        </w:rPr>
        <w:t xml:space="preserve">        </w:t>
      </w:r>
      <w:r w:rsidR="00500E25" w:rsidRPr="008D6A62">
        <w:rPr>
          <w:rFonts w:ascii="Bookman Old Style" w:hAnsi="Bookman Old Style"/>
        </w:rPr>
        <w:t>ekonom</w:t>
      </w:r>
      <w:r w:rsidR="00675093" w:rsidRPr="008D6A62">
        <w:rPr>
          <w:rFonts w:ascii="Bookman Old Style" w:hAnsi="Bookman Old Style"/>
        </w:rPr>
        <w:t xml:space="preserve">i </w:t>
      </w:r>
      <w:r w:rsidR="00EF1555" w:rsidRPr="008D6A62">
        <w:rPr>
          <w:rFonts w:ascii="Bookman Old Style" w:hAnsi="Bookman Old Style"/>
        </w:rPr>
        <w:t>fram till årsmötet</w:t>
      </w:r>
      <w:r w:rsidR="00FA5667" w:rsidRPr="008D6A62">
        <w:rPr>
          <w:rFonts w:ascii="Bookman Old Style" w:hAnsi="Bookman Old Style"/>
        </w:rPr>
        <w:t xml:space="preserve"> men gör i</w:t>
      </w:r>
      <w:r w:rsidR="005A3781" w:rsidRPr="008D6A62">
        <w:rPr>
          <w:rFonts w:ascii="Bookman Old Style" w:hAnsi="Bookman Old Style"/>
        </w:rPr>
        <w:t xml:space="preserve">nget </w:t>
      </w:r>
      <w:r w:rsidR="00FA5667" w:rsidRPr="008D6A62">
        <w:rPr>
          <w:rFonts w:ascii="Bookman Old Style" w:hAnsi="Bookman Old Style"/>
        </w:rPr>
        <w:t>bokslut.</w:t>
      </w:r>
    </w:p>
    <w:p w14:paraId="5D1BC35E" w14:textId="74777BD7" w:rsidR="00A76AA0" w:rsidRPr="008D6A62" w:rsidRDefault="00A76AA0" w:rsidP="008D6A62">
      <w:pPr>
        <w:spacing w:after="120"/>
        <w:ind w:left="567" w:hanging="567"/>
        <w:rPr>
          <w:rFonts w:ascii="Bookman Old Style" w:hAnsi="Bookman Old Style"/>
        </w:rPr>
      </w:pPr>
      <w:r w:rsidRPr="008D6A62">
        <w:rPr>
          <w:rFonts w:ascii="Bookman Old Style" w:hAnsi="Bookman Old Style"/>
        </w:rPr>
        <w:t xml:space="preserve">        </w:t>
      </w:r>
      <w:r w:rsidR="00F950CF" w:rsidRPr="008D6A62">
        <w:rPr>
          <w:rFonts w:ascii="Bookman Old Style" w:hAnsi="Bookman Old Style"/>
        </w:rPr>
        <w:t>”</w:t>
      </w:r>
      <w:r w:rsidRPr="008D6A62">
        <w:rPr>
          <w:rFonts w:ascii="Bookman Old Style" w:hAnsi="Bookman Old Style"/>
        </w:rPr>
        <w:t>Kakelugnsvandringen</w:t>
      </w:r>
      <w:r w:rsidR="00F950CF" w:rsidRPr="008D6A62">
        <w:rPr>
          <w:rFonts w:ascii="Bookman Old Style" w:hAnsi="Bookman Old Style"/>
        </w:rPr>
        <w:t xml:space="preserve">” </w:t>
      </w:r>
      <w:r w:rsidRPr="008D6A62">
        <w:rPr>
          <w:rFonts w:ascii="Bookman Old Style" w:hAnsi="Bookman Old Style"/>
        </w:rPr>
        <w:t>var trevlig</w:t>
      </w:r>
      <w:r w:rsidR="006A127F" w:rsidRPr="008D6A62">
        <w:rPr>
          <w:rFonts w:ascii="Bookman Old Style" w:hAnsi="Bookman Old Style"/>
        </w:rPr>
        <w:t>. Några anmälda uteblev.</w:t>
      </w:r>
    </w:p>
    <w:p w14:paraId="1ECA1736" w14:textId="2784BDF7" w:rsidR="00C80B8B" w:rsidRPr="008D6A62" w:rsidRDefault="00854A45" w:rsidP="008D6A62">
      <w:pPr>
        <w:spacing w:after="120"/>
        <w:ind w:left="567" w:hanging="567"/>
        <w:rPr>
          <w:rFonts w:ascii="Bookman Old Style" w:hAnsi="Bookman Old Style"/>
        </w:rPr>
      </w:pPr>
      <w:r w:rsidRPr="008D6A62">
        <w:rPr>
          <w:rFonts w:ascii="Bookman Old Style" w:hAnsi="Bookman Old Style"/>
        </w:rPr>
        <w:t xml:space="preserve">        </w:t>
      </w:r>
      <w:r w:rsidRPr="008D6A62">
        <w:rPr>
          <w:rFonts w:ascii="Bookman Old Style" w:hAnsi="Bookman Old Style"/>
          <w:i/>
          <w:iCs/>
        </w:rPr>
        <w:t xml:space="preserve">Ekonomi: </w:t>
      </w:r>
      <w:r w:rsidRPr="008D6A62">
        <w:rPr>
          <w:rFonts w:ascii="Bookman Old Style" w:hAnsi="Bookman Old Style"/>
        </w:rPr>
        <w:t xml:space="preserve">Tage redovisar </w:t>
      </w:r>
      <w:r w:rsidR="007A282D" w:rsidRPr="008D6A62">
        <w:rPr>
          <w:rFonts w:ascii="Bookman Old Style" w:hAnsi="Bookman Old Style"/>
        </w:rPr>
        <w:t xml:space="preserve">saldolista, </w:t>
      </w:r>
      <w:r w:rsidR="00B961FA" w:rsidRPr="008D6A62">
        <w:rPr>
          <w:rFonts w:ascii="Bookman Old Style" w:hAnsi="Bookman Old Style"/>
        </w:rPr>
        <w:t xml:space="preserve">balansrapport och </w:t>
      </w:r>
      <w:r w:rsidR="000422F3" w:rsidRPr="008D6A62">
        <w:rPr>
          <w:rFonts w:ascii="Bookman Old Style" w:hAnsi="Bookman Old Style"/>
        </w:rPr>
        <w:t>resultatrapport</w:t>
      </w:r>
      <w:r w:rsidR="00FC655D" w:rsidRPr="008D6A62">
        <w:rPr>
          <w:rFonts w:ascii="Bookman Old Style" w:hAnsi="Bookman Old Style"/>
        </w:rPr>
        <w:t xml:space="preserve"> via </w:t>
      </w:r>
      <w:r w:rsidR="00C257A8" w:rsidRPr="008D6A62">
        <w:rPr>
          <w:rFonts w:ascii="Bookman Old Style" w:hAnsi="Bookman Old Style"/>
        </w:rPr>
        <w:t>mail.</w:t>
      </w:r>
    </w:p>
    <w:p w14:paraId="257739E1" w14:textId="64B28851" w:rsidR="005A0834" w:rsidRPr="008D6A62" w:rsidRDefault="00DD298E" w:rsidP="008D6A62">
      <w:pPr>
        <w:ind w:left="567" w:hanging="567"/>
        <w:rPr>
          <w:rFonts w:ascii="Bookman Old Style" w:hAnsi="Bookman Old Style"/>
        </w:rPr>
      </w:pPr>
      <w:r w:rsidRPr="008D6A62">
        <w:rPr>
          <w:rFonts w:ascii="Bookman Old Style" w:hAnsi="Bookman Old Style"/>
        </w:rPr>
        <w:t xml:space="preserve">        </w:t>
      </w:r>
      <w:r w:rsidR="00B247EC" w:rsidRPr="008D6A62">
        <w:rPr>
          <w:rFonts w:ascii="Bookman Old Style" w:hAnsi="Bookman Old Style"/>
          <w:i/>
          <w:iCs/>
        </w:rPr>
        <w:t>Redaktören</w:t>
      </w:r>
      <w:r w:rsidR="00A23428" w:rsidRPr="008D6A62">
        <w:rPr>
          <w:rFonts w:ascii="Bookman Old Style" w:hAnsi="Bookman Old Style"/>
          <w:i/>
          <w:iCs/>
        </w:rPr>
        <w:t xml:space="preserve"> för medlemsbladet: </w:t>
      </w:r>
      <w:r w:rsidR="00F950CF" w:rsidRPr="008D6A62">
        <w:rPr>
          <w:rFonts w:ascii="Bookman Old Style" w:hAnsi="Bookman Old Style"/>
          <w:i/>
          <w:iCs/>
        </w:rPr>
        <w:t>”</w:t>
      </w:r>
      <w:r w:rsidR="00D95F70" w:rsidRPr="008D6A62">
        <w:rPr>
          <w:rFonts w:ascii="Bookman Old Style" w:hAnsi="Bookman Old Style"/>
        </w:rPr>
        <w:t>Tavelvandringen</w:t>
      </w:r>
      <w:r w:rsidR="00F950CF" w:rsidRPr="008D6A62">
        <w:rPr>
          <w:rFonts w:ascii="Bookman Old Style" w:hAnsi="Bookman Old Style"/>
        </w:rPr>
        <w:t>” gick utmärkt</w:t>
      </w:r>
      <w:r w:rsidR="0067479C" w:rsidRPr="008D6A62">
        <w:rPr>
          <w:rFonts w:ascii="Bookman Old Style" w:hAnsi="Bookman Old Style"/>
        </w:rPr>
        <w:t xml:space="preserve">. Tre </w:t>
      </w:r>
      <w:r w:rsidR="00117896" w:rsidRPr="008D6A62">
        <w:rPr>
          <w:rFonts w:ascii="Bookman Old Style" w:hAnsi="Bookman Old Style"/>
        </w:rPr>
        <w:t xml:space="preserve">betalande </w:t>
      </w:r>
      <w:r w:rsidR="0067479C" w:rsidRPr="008D6A62">
        <w:rPr>
          <w:rFonts w:ascii="Bookman Old Style" w:hAnsi="Bookman Old Style"/>
        </w:rPr>
        <w:t>medföljar</w:t>
      </w:r>
      <w:r w:rsidR="00117896" w:rsidRPr="008D6A62">
        <w:rPr>
          <w:rFonts w:ascii="Bookman Old Style" w:hAnsi="Bookman Old Style"/>
        </w:rPr>
        <w:t xml:space="preserve">e som </w:t>
      </w:r>
      <w:r w:rsidR="005A0834" w:rsidRPr="008D6A62">
        <w:rPr>
          <w:rFonts w:ascii="Bookman Old Style" w:hAnsi="Bookman Old Style"/>
        </w:rPr>
        <w:t>missat</w:t>
      </w:r>
      <w:r w:rsidR="000E6862" w:rsidRPr="008D6A62">
        <w:rPr>
          <w:rFonts w:ascii="Bookman Old Style" w:hAnsi="Bookman Old Style"/>
        </w:rPr>
        <w:t xml:space="preserve"> ordinarie </w:t>
      </w:r>
      <w:r w:rsidR="004D07EB" w:rsidRPr="008D6A62">
        <w:rPr>
          <w:rFonts w:ascii="Bookman Old Style" w:hAnsi="Bookman Old Style"/>
        </w:rPr>
        <w:t>guid</w:t>
      </w:r>
      <w:r w:rsidR="008D6A62" w:rsidRPr="008D6A62">
        <w:rPr>
          <w:rFonts w:ascii="Bookman Old Style" w:hAnsi="Bookman Old Style"/>
        </w:rPr>
        <w:t>e</w:t>
      </w:r>
      <w:r w:rsidR="004D07EB" w:rsidRPr="008D6A62">
        <w:rPr>
          <w:rFonts w:ascii="Bookman Old Style" w:hAnsi="Bookman Old Style"/>
        </w:rPr>
        <w:t xml:space="preserve">tur. </w:t>
      </w:r>
      <w:r w:rsidR="00821095" w:rsidRPr="008D6A62">
        <w:rPr>
          <w:rFonts w:ascii="Bookman Old Style" w:hAnsi="Bookman Old Style"/>
        </w:rPr>
        <w:t>Kanske kan detta bli bokningsbara turen.</w:t>
      </w:r>
    </w:p>
    <w:p w14:paraId="496AA852" w14:textId="3E910889" w:rsidR="009D127D" w:rsidRPr="008D6A62" w:rsidRDefault="009D127D" w:rsidP="008D6A62">
      <w:pPr>
        <w:spacing w:after="120"/>
        <w:ind w:left="567" w:hanging="567"/>
        <w:rPr>
          <w:rFonts w:ascii="Bookman Old Style" w:hAnsi="Bookman Old Style"/>
        </w:rPr>
      </w:pPr>
      <w:r w:rsidRPr="008D6A62">
        <w:rPr>
          <w:rFonts w:ascii="Bookman Old Style" w:hAnsi="Bookman Old Style"/>
        </w:rPr>
        <w:t xml:space="preserve">        Augustinumret av medlemsbladet nästan klart.</w:t>
      </w:r>
      <w:r w:rsidR="00E93018" w:rsidRPr="008D6A62">
        <w:rPr>
          <w:rFonts w:ascii="Bookman Old Style" w:hAnsi="Bookman Old Style"/>
        </w:rPr>
        <w:t xml:space="preserve"> Anita </w:t>
      </w:r>
      <w:r w:rsidR="00A300B9" w:rsidRPr="008D6A62">
        <w:rPr>
          <w:rFonts w:ascii="Bookman Old Style" w:hAnsi="Bookman Old Style"/>
        </w:rPr>
        <w:t>skall bidra med lite nytt till medlemmarna.</w:t>
      </w:r>
    </w:p>
    <w:p w14:paraId="01E10F06" w14:textId="77777777" w:rsidR="008D6A62" w:rsidRDefault="009E6112" w:rsidP="008D6A62">
      <w:pPr>
        <w:ind w:left="567" w:hanging="567"/>
        <w:rPr>
          <w:rFonts w:ascii="Bookman Old Style" w:hAnsi="Bookman Old Style"/>
        </w:rPr>
      </w:pPr>
      <w:r w:rsidRPr="008D6A62">
        <w:rPr>
          <w:rFonts w:ascii="Bookman Old Style" w:hAnsi="Bookman Old Style"/>
        </w:rPr>
        <w:t xml:space="preserve">        </w:t>
      </w:r>
      <w:r w:rsidR="00DB251D" w:rsidRPr="008D6A62">
        <w:rPr>
          <w:rFonts w:ascii="Bookman Old Style" w:hAnsi="Bookman Old Style"/>
          <w:i/>
          <w:iCs/>
        </w:rPr>
        <w:t xml:space="preserve">Webmaster: </w:t>
      </w:r>
      <w:r w:rsidR="00B071FE" w:rsidRPr="008D6A62">
        <w:rPr>
          <w:rFonts w:ascii="Bookman Old Style" w:hAnsi="Bookman Old Style"/>
        </w:rPr>
        <w:t>Fungerar</w:t>
      </w:r>
      <w:r w:rsidR="007F6070" w:rsidRPr="008D6A62">
        <w:rPr>
          <w:rFonts w:ascii="Bookman Old Style" w:hAnsi="Bookman Old Style"/>
        </w:rPr>
        <w:t xml:space="preserve"> att Anita får </w:t>
      </w:r>
      <w:r w:rsidR="00BA4478" w:rsidRPr="008D6A62">
        <w:rPr>
          <w:rFonts w:ascii="Bookman Old Style" w:hAnsi="Bookman Old Style"/>
        </w:rPr>
        <w:t>alla mail och vidarebefordrar till vederbörande</w:t>
      </w:r>
      <w:r w:rsidR="00B57287" w:rsidRPr="008D6A62">
        <w:rPr>
          <w:rFonts w:ascii="Bookman Old Style" w:hAnsi="Bookman Old Style"/>
        </w:rPr>
        <w:t xml:space="preserve">. </w:t>
      </w:r>
    </w:p>
    <w:p w14:paraId="2781E2D7" w14:textId="7EEC4CEB" w:rsidR="002F2AA8" w:rsidRPr="008D6A62" w:rsidRDefault="006C6754" w:rsidP="008D6A62">
      <w:pPr>
        <w:spacing w:after="120"/>
        <w:ind w:left="567"/>
        <w:rPr>
          <w:rFonts w:ascii="Bookman Old Style" w:hAnsi="Bookman Old Style"/>
        </w:rPr>
      </w:pPr>
      <w:r w:rsidRPr="008D6A62">
        <w:rPr>
          <w:rFonts w:ascii="Bookman Old Style" w:hAnsi="Bookman Old Style"/>
        </w:rPr>
        <w:t>Anit</w:t>
      </w:r>
      <w:r w:rsidR="00065307" w:rsidRPr="008D6A62">
        <w:rPr>
          <w:rFonts w:ascii="Bookman Old Style" w:hAnsi="Bookman Old Style"/>
        </w:rPr>
        <w:t>a,</w:t>
      </w:r>
      <w:r w:rsidRPr="008D6A62">
        <w:rPr>
          <w:rFonts w:ascii="Bookman Old Style" w:hAnsi="Bookman Old Style"/>
        </w:rPr>
        <w:t xml:space="preserve"> </w:t>
      </w:r>
      <w:r w:rsidR="002379DF" w:rsidRPr="008D6A62">
        <w:rPr>
          <w:rFonts w:ascii="Bookman Old Style" w:hAnsi="Bookman Old Style"/>
        </w:rPr>
        <w:t>medlemsansvar</w:t>
      </w:r>
      <w:r w:rsidR="008D6A62">
        <w:rPr>
          <w:rFonts w:ascii="Bookman Old Style" w:hAnsi="Bookman Old Style"/>
        </w:rPr>
        <w:t>ig</w:t>
      </w:r>
      <w:r w:rsidR="002379DF" w:rsidRPr="008D6A62">
        <w:rPr>
          <w:rFonts w:ascii="Bookman Old Style" w:hAnsi="Bookman Old Style"/>
        </w:rPr>
        <w:t xml:space="preserve">, </w:t>
      </w:r>
      <w:r w:rsidR="000F5D94" w:rsidRPr="008D6A62">
        <w:rPr>
          <w:rFonts w:ascii="Bookman Old Style" w:hAnsi="Bookman Old Style"/>
        </w:rPr>
        <w:t>behöver veta om medlemmar betal</w:t>
      </w:r>
      <w:r w:rsidR="00982AE1" w:rsidRPr="008D6A62">
        <w:rPr>
          <w:rFonts w:ascii="Bookman Old Style" w:hAnsi="Bookman Old Style"/>
        </w:rPr>
        <w:t xml:space="preserve">at </w:t>
      </w:r>
      <w:r w:rsidR="000F5D94" w:rsidRPr="008D6A62">
        <w:rPr>
          <w:rFonts w:ascii="Bookman Old Style" w:hAnsi="Bookman Old Style"/>
        </w:rPr>
        <w:t>årsavgiften</w:t>
      </w:r>
      <w:r w:rsidR="00197024" w:rsidRPr="008D6A62">
        <w:rPr>
          <w:rFonts w:ascii="Bookman Old Style" w:hAnsi="Bookman Old Style"/>
        </w:rPr>
        <w:t xml:space="preserve">. Medlemmar </w:t>
      </w:r>
      <w:r w:rsidR="00E93B00" w:rsidRPr="008D6A62">
        <w:rPr>
          <w:rFonts w:ascii="Bookman Old Style" w:hAnsi="Bookman Old Style"/>
        </w:rPr>
        <w:t xml:space="preserve">finns kvar i </w:t>
      </w:r>
      <w:r w:rsidR="001A107A" w:rsidRPr="008D6A62">
        <w:rPr>
          <w:rFonts w:ascii="Bookman Old Style" w:hAnsi="Bookman Old Style"/>
        </w:rPr>
        <w:t>registret</w:t>
      </w:r>
      <w:r w:rsidR="002F2AA8" w:rsidRPr="008D6A62">
        <w:rPr>
          <w:rFonts w:ascii="Bookman Old Style" w:hAnsi="Bookman Old Style"/>
        </w:rPr>
        <w:t xml:space="preserve"> 1 år innan de stryks.</w:t>
      </w:r>
    </w:p>
    <w:p w14:paraId="4C13AD96" w14:textId="4A4FC7E2" w:rsidR="008508F9" w:rsidRPr="008D6A62" w:rsidRDefault="008508F9" w:rsidP="008D6A62">
      <w:pPr>
        <w:spacing w:after="120"/>
        <w:ind w:left="567" w:hanging="567"/>
        <w:rPr>
          <w:rFonts w:ascii="Bookman Old Style" w:hAnsi="Bookman Old Style"/>
        </w:rPr>
      </w:pPr>
      <w:r w:rsidRPr="008D6A62">
        <w:rPr>
          <w:rFonts w:ascii="Bookman Old Style" w:hAnsi="Bookman Old Style"/>
        </w:rPr>
        <w:t xml:space="preserve">        </w:t>
      </w:r>
      <w:r w:rsidR="00992B0D" w:rsidRPr="008D6A62">
        <w:rPr>
          <w:rFonts w:ascii="Bookman Old Style" w:hAnsi="Bookman Old Style"/>
          <w:i/>
          <w:iCs/>
        </w:rPr>
        <w:t xml:space="preserve">Materialförvaltare: </w:t>
      </w:r>
      <w:r w:rsidR="00992B0D" w:rsidRPr="008D6A62">
        <w:rPr>
          <w:rFonts w:ascii="Bookman Old Style" w:hAnsi="Bookman Old Style"/>
        </w:rPr>
        <w:t xml:space="preserve">hämtar </w:t>
      </w:r>
      <w:r w:rsidR="006E5BA7" w:rsidRPr="008D6A62">
        <w:rPr>
          <w:rFonts w:ascii="Bookman Old Style" w:hAnsi="Bookman Old Style"/>
        </w:rPr>
        <w:t xml:space="preserve">nya </w:t>
      </w:r>
      <w:r w:rsidR="00992B0D" w:rsidRPr="008D6A62">
        <w:rPr>
          <w:rFonts w:ascii="Bookman Old Style" w:hAnsi="Bookman Old Style"/>
        </w:rPr>
        <w:t>rek</w:t>
      </w:r>
      <w:r w:rsidR="006E5231" w:rsidRPr="008D6A62">
        <w:rPr>
          <w:rFonts w:ascii="Bookman Old Style" w:hAnsi="Bookman Old Style"/>
        </w:rPr>
        <w:t xml:space="preserve">ryteringsbladen </w:t>
      </w:r>
      <w:r w:rsidR="006E5BA7" w:rsidRPr="008D6A62">
        <w:rPr>
          <w:rFonts w:ascii="Bookman Old Style" w:hAnsi="Bookman Old Style"/>
        </w:rPr>
        <w:t xml:space="preserve">i veckan. Visar tavelramar </w:t>
      </w:r>
      <w:r w:rsidR="00AE6027" w:rsidRPr="008D6A62">
        <w:rPr>
          <w:rFonts w:ascii="Bookman Old Style" w:hAnsi="Bookman Old Style"/>
        </w:rPr>
        <w:t xml:space="preserve">som </w:t>
      </w:r>
      <w:r w:rsidR="006E5BA7" w:rsidRPr="008D6A62">
        <w:rPr>
          <w:rFonts w:ascii="Bookman Old Style" w:hAnsi="Bookman Old Style"/>
        </w:rPr>
        <w:t>vi kan använ</w:t>
      </w:r>
      <w:r w:rsidR="004F6DE3" w:rsidRPr="008D6A62">
        <w:rPr>
          <w:rFonts w:ascii="Bookman Old Style" w:hAnsi="Bookman Old Style"/>
        </w:rPr>
        <w:t>da</w:t>
      </w:r>
      <w:r w:rsidR="008D6A62">
        <w:rPr>
          <w:rFonts w:ascii="Bookman Old Style" w:hAnsi="Bookman Old Style"/>
        </w:rPr>
        <w:t>.</w:t>
      </w:r>
    </w:p>
    <w:p w14:paraId="72021F15" w14:textId="77777777" w:rsidR="008D6A62" w:rsidRDefault="004F6DE3" w:rsidP="008D6A62">
      <w:pPr>
        <w:spacing w:after="120"/>
        <w:ind w:left="567" w:hanging="567"/>
        <w:rPr>
          <w:rFonts w:ascii="Bookman Old Style" w:hAnsi="Bookman Old Style"/>
        </w:rPr>
      </w:pPr>
      <w:r w:rsidRPr="008D6A62">
        <w:rPr>
          <w:rFonts w:ascii="Bookman Old Style" w:hAnsi="Bookman Old Style"/>
        </w:rPr>
        <w:t xml:space="preserve">        </w:t>
      </w:r>
      <w:r w:rsidR="00C40530" w:rsidRPr="008D6A62">
        <w:rPr>
          <w:rFonts w:ascii="Bookman Old Style" w:hAnsi="Bookman Old Style"/>
          <w:i/>
          <w:iCs/>
        </w:rPr>
        <w:t xml:space="preserve">Christel: </w:t>
      </w:r>
      <w:r w:rsidR="0006470D" w:rsidRPr="008D6A62">
        <w:rPr>
          <w:rFonts w:ascii="Bookman Old Style" w:hAnsi="Bookman Old Style"/>
        </w:rPr>
        <w:t>saknade info.</w:t>
      </w:r>
      <w:r w:rsidR="00E67A3D" w:rsidRPr="008D6A62">
        <w:rPr>
          <w:rFonts w:ascii="Bookman Old Style" w:hAnsi="Bookman Old Style"/>
        </w:rPr>
        <w:t xml:space="preserve"> om </w:t>
      </w:r>
      <w:r w:rsidR="00E802AC" w:rsidRPr="008D6A62">
        <w:rPr>
          <w:rFonts w:ascii="Bookman Old Style" w:hAnsi="Bookman Old Style"/>
        </w:rPr>
        <w:t>guidade turer på Hovdala. Borde finnas på ansl</w:t>
      </w:r>
      <w:r w:rsidR="00630E7B" w:rsidRPr="008D6A62">
        <w:rPr>
          <w:rFonts w:ascii="Bookman Old Style" w:hAnsi="Bookman Old Style"/>
        </w:rPr>
        <w:t xml:space="preserve">agstavlan. Hans Inge </w:t>
      </w:r>
      <w:r w:rsidR="008D6A62">
        <w:rPr>
          <w:rFonts w:ascii="Bookman Old Style" w:hAnsi="Bookman Old Style"/>
        </w:rPr>
        <w:t>p</w:t>
      </w:r>
      <w:r w:rsidR="008D6A62" w:rsidRPr="008D6A62">
        <w:rPr>
          <w:rFonts w:ascii="Bookman Old Style" w:hAnsi="Bookman Old Style"/>
        </w:rPr>
        <w:t>ratar med Marie om detta.</w:t>
      </w:r>
    </w:p>
    <w:p w14:paraId="44FA6A4E" w14:textId="7FAC1EEF" w:rsidR="00E92907" w:rsidRPr="008D6A62" w:rsidRDefault="00E60CCF" w:rsidP="008D6A62">
      <w:pPr>
        <w:spacing w:after="120"/>
        <w:ind w:left="567" w:hanging="567"/>
        <w:rPr>
          <w:rFonts w:ascii="Bookman Old Style" w:hAnsi="Bookman Old Style"/>
        </w:rPr>
      </w:pPr>
      <w:r w:rsidRPr="008D6A62">
        <w:rPr>
          <w:rFonts w:ascii="Bookman Old Style" w:hAnsi="Bookman Old Style"/>
        </w:rPr>
        <w:t>§6.  Aktiviteter</w:t>
      </w:r>
      <w:r w:rsidR="002A6CD5" w:rsidRPr="008D6A62">
        <w:rPr>
          <w:rFonts w:ascii="Bookman Old Style" w:hAnsi="Bookman Old Style"/>
        </w:rPr>
        <w:t xml:space="preserve"> under sommaren.</w:t>
      </w:r>
      <w:r w:rsidR="00B85AAE" w:rsidRPr="008D6A62">
        <w:rPr>
          <w:rFonts w:ascii="Bookman Old Style" w:hAnsi="Bookman Old Style"/>
        </w:rPr>
        <w:t xml:space="preserve"> Gunilla och Tage håller i midsommarfirandet. </w:t>
      </w:r>
      <w:r w:rsidR="00321F33" w:rsidRPr="008D6A62">
        <w:rPr>
          <w:rFonts w:ascii="Bookman Old Style" w:hAnsi="Bookman Old Style"/>
        </w:rPr>
        <w:t>De som kan hjälper</w:t>
      </w:r>
      <w:r w:rsidR="008D6A62">
        <w:rPr>
          <w:rFonts w:ascii="Bookman Old Style" w:hAnsi="Bookman Old Style"/>
        </w:rPr>
        <w:t xml:space="preserve"> </w:t>
      </w:r>
      <w:r w:rsidR="006473ED" w:rsidRPr="008D6A62">
        <w:rPr>
          <w:rFonts w:ascii="Bookman Old Style" w:hAnsi="Bookman Old Style"/>
        </w:rPr>
        <w:t xml:space="preserve">till med detta. </w:t>
      </w:r>
    </w:p>
    <w:p w14:paraId="73BC6C07" w14:textId="201147F1" w:rsidR="00CF6B19" w:rsidRPr="008D6A62" w:rsidRDefault="00E92907" w:rsidP="008D6A62">
      <w:pPr>
        <w:ind w:left="567" w:hanging="567"/>
        <w:rPr>
          <w:rFonts w:ascii="Bookman Old Style" w:hAnsi="Bookman Old Style"/>
        </w:rPr>
      </w:pPr>
      <w:r w:rsidRPr="008D6A62">
        <w:rPr>
          <w:rFonts w:ascii="Bookman Old Style" w:hAnsi="Bookman Old Style"/>
        </w:rPr>
        <w:t xml:space="preserve">        Berättarafton</w:t>
      </w:r>
      <w:r w:rsidR="001E7FB3" w:rsidRPr="008D6A62">
        <w:rPr>
          <w:rFonts w:ascii="Bookman Old Style" w:hAnsi="Bookman Old Style"/>
        </w:rPr>
        <w:t xml:space="preserve"> den 28/6 – 3 entréer</w:t>
      </w:r>
      <w:r w:rsidR="00B9212E" w:rsidRPr="008D6A62">
        <w:rPr>
          <w:rFonts w:ascii="Bookman Old Style" w:hAnsi="Bookman Old Style"/>
        </w:rPr>
        <w:t xml:space="preserve">. Enl. Tommie finns tillräckligt med </w:t>
      </w:r>
      <w:r w:rsidR="00CF6B19" w:rsidRPr="008D6A62">
        <w:rPr>
          <w:rFonts w:ascii="Bookman Old Style" w:hAnsi="Bookman Old Style"/>
        </w:rPr>
        <w:t>biljettförsäljare till dess</w:t>
      </w:r>
      <w:r w:rsidR="008D6A62">
        <w:rPr>
          <w:rFonts w:ascii="Bookman Old Style" w:hAnsi="Bookman Old Style"/>
        </w:rPr>
        <w:t xml:space="preserve">a </w:t>
      </w:r>
      <w:r w:rsidR="00CF6B19" w:rsidRPr="008D6A62">
        <w:rPr>
          <w:rFonts w:ascii="Bookman Old Style" w:hAnsi="Bookman Old Style"/>
        </w:rPr>
        <w:t>kvällar.</w:t>
      </w:r>
    </w:p>
    <w:p w14:paraId="0915A61C" w14:textId="488894FC" w:rsidR="005D3FAE" w:rsidRPr="008D6A62" w:rsidRDefault="005D3FAE" w:rsidP="008D6A62">
      <w:pPr>
        <w:ind w:left="567" w:hanging="567"/>
        <w:rPr>
          <w:rFonts w:ascii="Bookman Old Style" w:hAnsi="Bookman Old Style"/>
        </w:rPr>
      </w:pPr>
      <w:r w:rsidRPr="008D6A62">
        <w:rPr>
          <w:rFonts w:ascii="Bookman Old Style" w:hAnsi="Bookman Old Style"/>
        </w:rPr>
        <w:t xml:space="preserve">        Öppet hus på slottet </w:t>
      </w:r>
      <w:r w:rsidR="006C20F7" w:rsidRPr="008D6A62">
        <w:rPr>
          <w:rFonts w:ascii="Bookman Old Style" w:hAnsi="Bookman Old Style"/>
        </w:rPr>
        <w:t>–</w:t>
      </w:r>
      <w:r w:rsidRPr="008D6A62">
        <w:rPr>
          <w:rFonts w:ascii="Bookman Old Style" w:hAnsi="Bookman Old Style"/>
        </w:rPr>
        <w:t xml:space="preserve"> </w:t>
      </w:r>
      <w:r w:rsidR="006C20F7" w:rsidRPr="008D6A62">
        <w:rPr>
          <w:rFonts w:ascii="Bookman Old Style" w:hAnsi="Bookman Old Style"/>
        </w:rPr>
        <w:t>inget nytt om detta.</w:t>
      </w:r>
    </w:p>
    <w:p w14:paraId="32A097E8" w14:textId="0D79038E" w:rsidR="006C20F7" w:rsidRPr="008D6A62" w:rsidRDefault="006C20F7" w:rsidP="008D6A62">
      <w:pPr>
        <w:ind w:left="567" w:hanging="567"/>
        <w:rPr>
          <w:rFonts w:ascii="Bookman Old Style" w:hAnsi="Bookman Old Style"/>
        </w:rPr>
      </w:pPr>
      <w:r w:rsidRPr="008D6A62">
        <w:rPr>
          <w:rFonts w:ascii="Bookman Old Style" w:hAnsi="Bookman Old Style"/>
        </w:rPr>
        <w:t xml:space="preserve">        Höstfest </w:t>
      </w:r>
      <w:r w:rsidR="00AF6469" w:rsidRPr="008D6A62">
        <w:rPr>
          <w:rFonts w:ascii="Bookman Old Style" w:hAnsi="Bookman Old Style"/>
        </w:rPr>
        <w:t>–</w:t>
      </w:r>
      <w:r w:rsidRPr="008D6A62">
        <w:rPr>
          <w:rFonts w:ascii="Bookman Old Style" w:hAnsi="Bookman Old Style"/>
        </w:rPr>
        <w:t xml:space="preserve"> </w:t>
      </w:r>
      <w:r w:rsidR="00AF6469" w:rsidRPr="008D6A62">
        <w:rPr>
          <w:rFonts w:ascii="Bookman Old Style" w:hAnsi="Bookman Old Style"/>
        </w:rPr>
        <w:t>vi avvaktar.</w:t>
      </w:r>
    </w:p>
    <w:p w14:paraId="25A8BEF7" w14:textId="77777777" w:rsidR="006A26C0" w:rsidRPr="008D6A62" w:rsidRDefault="006A26C0" w:rsidP="008D6A62">
      <w:pPr>
        <w:ind w:left="567" w:hanging="567"/>
        <w:rPr>
          <w:rFonts w:ascii="Bookman Old Style" w:hAnsi="Bookman Old Style"/>
        </w:rPr>
      </w:pPr>
    </w:p>
    <w:p w14:paraId="25FCED57" w14:textId="05C971B8" w:rsidR="00F86DEE" w:rsidRPr="008D6A62" w:rsidRDefault="006A26C0" w:rsidP="00AA3855">
      <w:pPr>
        <w:ind w:left="567" w:hanging="567"/>
        <w:rPr>
          <w:rFonts w:ascii="Bookman Old Style" w:hAnsi="Bookman Old Style"/>
        </w:rPr>
      </w:pPr>
      <w:r w:rsidRPr="008D6A62">
        <w:rPr>
          <w:rFonts w:ascii="Bookman Old Style" w:hAnsi="Bookman Old Style"/>
        </w:rPr>
        <w:t xml:space="preserve">§7.  </w:t>
      </w:r>
      <w:r w:rsidR="00014893" w:rsidRPr="008D6A62">
        <w:rPr>
          <w:rFonts w:ascii="Bookman Old Style" w:hAnsi="Bookman Old Style"/>
        </w:rPr>
        <w:t xml:space="preserve">Övrigt: CG önskar visa upp Hovdala för en grupp på </w:t>
      </w:r>
      <w:r w:rsidR="008D6A62" w:rsidRPr="008D6A62">
        <w:rPr>
          <w:rFonts w:ascii="Bookman Old Style" w:hAnsi="Bookman Old Style"/>
        </w:rPr>
        <w:t>15–20</w:t>
      </w:r>
      <w:r w:rsidR="00AB57CA" w:rsidRPr="008D6A62">
        <w:rPr>
          <w:rFonts w:ascii="Bookman Old Style" w:hAnsi="Bookman Old Style"/>
        </w:rPr>
        <w:t xml:space="preserve"> personer. Kan Hovdala Vänner erb</w:t>
      </w:r>
      <w:r w:rsidR="00F86DEE" w:rsidRPr="008D6A62">
        <w:rPr>
          <w:rFonts w:ascii="Bookman Old Style" w:hAnsi="Bookman Old Style"/>
        </w:rPr>
        <w:t>jud</w:t>
      </w:r>
      <w:r w:rsidR="00AA3855">
        <w:rPr>
          <w:rFonts w:ascii="Bookman Old Style" w:hAnsi="Bookman Old Style"/>
        </w:rPr>
        <w:t xml:space="preserve"> </w:t>
      </w:r>
      <w:r w:rsidR="00F86DEE" w:rsidRPr="008D6A62">
        <w:rPr>
          <w:rFonts w:ascii="Bookman Old Style" w:hAnsi="Bookman Old Style"/>
        </w:rPr>
        <w:t>något under denna dag?</w:t>
      </w:r>
      <w:r w:rsidR="0078763C" w:rsidRPr="008D6A62">
        <w:rPr>
          <w:rFonts w:ascii="Bookman Old Style" w:hAnsi="Bookman Old Style"/>
        </w:rPr>
        <w:t xml:space="preserve"> CG pratar med Marie.</w:t>
      </w:r>
    </w:p>
    <w:p w14:paraId="6E9E2314" w14:textId="41ADEAE7" w:rsidR="00215C22" w:rsidRPr="008D6A62" w:rsidRDefault="00215C22" w:rsidP="008D6A62">
      <w:pPr>
        <w:ind w:left="567" w:hanging="567"/>
        <w:rPr>
          <w:rFonts w:ascii="Bookman Old Style" w:hAnsi="Bookman Old Style"/>
        </w:rPr>
      </w:pPr>
      <w:r w:rsidRPr="008D6A62">
        <w:rPr>
          <w:rFonts w:ascii="Bookman Old Style" w:hAnsi="Bookman Old Style"/>
        </w:rPr>
        <w:t xml:space="preserve">        Tavelutställningen på Loftet är sev</w:t>
      </w:r>
      <w:r w:rsidR="009474A8" w:rsidRPr="008D6A62">
        <w:rPr>
          <w:rFonts w:ascii="Bookman Old Style" w:hAnsi="Bookman Old Style"/>
        </w:rPr>
        <w:t>ärd.</w:t>
      </w:r>
    </w:p>
    <w:p w14:paraId="15F0672D" w14:textId="4B7DD1B5" w:rsidR="009474A8" w:rsidRPr="008D6A62" w:rsidRDefault="009474A8" w:rsidP="008D6A62">
      <w:pPr>
        <w:ind w:left="567" w:hanging="567"/>
        <w:rPr>
          <w:rFonts w:ascii="Bookman Old Style" w:hAnsi="Bookman Old Style"/>
        </w:rPr>
      </w:pPr>
      <w:r w:rsidRPr="008D6A62">
        <w:rPr>
          <w:rFonts w:ascii="Bookman Old Style" w:hAnsi="Bookman Old Style"/>
        </w:rPr>
        <w:t xml:space="preserve">        Nu finns ”Hovdalamuggar” </w:t>
      </w:r>
      <w:r w:rsidR="00514019" w:rsidRPr="008D6A62">
        <w:rPr>
          <w:rFonts w:ascii="Bookman Old Style" w:hAnsi="Bookman Old Style"/>
        </w:rPr>
        <w:t>i friluftsmodell i shoppen.</w:t>
      </w:r>
    </w:p>
    <w:p w14:paraId="0B405735" w14:textId="77777777" w:rsidR="00EB65FE" w:rsidRPr="008D6A62" w:rsidRDefault="00EB65FE" w:rsidP="008D6A62">
      <w:pPr>
        <w:ind w:left="567" w:hanging="567"/>
        <w:rPr>
          <w:rFonts w:ascii="Bookman Old Style" w:hAnsi="Bookman Old Style"/>
        </w:rPr>
      </w:pPr>
    </w:p>
    <w:p w14:paraId="40D3D9B3" w14:textId="21699106" w:rsidR="00EB65FE" w:rsidRPr="008D6A62" w:rsidRDefault="00EB65FE" w:rsidP="008D6A62">
      <w:pPr>
        <w:ind w:left="567" w:hanging="567"/>
        <w:rPr>
          <w:rFonts w:ascii="Bookman Old Style" w:hAnsi="Bookman Old Style"/>
        </w:rPr>
      </w:pPr>
      <w:r w:rsidRPr="008D6A62">
        <w:rPr>
          <w:rFonts w:ascii="Bookman Old Style" w:hAnsi="Bookman Old Style"/>
        </w:rPr>
        <w:t xml:space="preserve">§8.  Nästa möte </w:t>
      </w:r>
      <w:r w:rsidR="00394AA7" w:rsidRPr="008D6A62">
        <w:rPr>
          <w:rFonts w:ascii="Bookman Old Style" w:hAnsi="Bookman Old Style"/>
        </w:rPr>
        <w:t>onsdagen den 2/8 kl. 14.00</w:t>
      </w:r>
      <w:r w:rsidR="006A0578" w:rsidRPr="008D6A62">
        <w:rPr>
          <w:rFonts w:ascii="Bookman Old Style" w:hAnsi="Bookman Old Style"/>
        </w:rPr>
        <w:t>. Hans Inge fixar fika.</w:t>
      </w:r>
    </w:p>
    <w:p w14:paraId="30A7E040" w14:textId="77777777" w:rsidR="00F53638" w:rsidRPr="008D6A62" w:rsidRDefault="00F53638" w:rsidP="008D6A62">
      <w:pPr>
        <w:ind w:left="567" w:hanging="567"/>
        <w:rPr>
          <w:rFonts w:ascii="Bookman Old Style" w:hAnsi="Bookman Old Style"/>
        </w:rPr>
      </w:pPr>
    </w:p>
    <w:p w14:paraId="06E2226F" w14:textId="29E806B2" w:rsidR="00F53638" w:rsidRDefault="00F53638" w:rsidP="008D6A62">
      <w:pPr>
        <w:ind w:left="567" w:hanging="567"/>
        <w:rPr>
          <w:rFonts w:ascii="Bookman Old Style" w:hAnsi="Bookman Old Style"/>
        </w:rPr>
      </w:pPr>
      <w:r w:rsidRPr="008D6A62">
        <w:rPr>
          <w:rFonts w:ascii="Bookman Old Style" w:hAnsi="Bookman Old Style"/>
        </w:rPr>
        <w:t>§9.  Mötet avslutas av Hans Inge.</w:t>
      </w:r>
    </w:p>
    <w:p w14:paraId="0CC8AC9A" w14:textId="77777777" w:rsidR="006A6A18" w:rsidRDefault="006A6A18" w:rsidP="008D6A62">
      <w:pPr>
        <w:ind w:left="567" w:hanging="567"/>
        <w:rPr>
          <w:rFonts w:ascii="Bookman Old Style" w:hAnsi="Bookman Old Style"/>
        </w:rPr>
      </w:pPr>
    </w:p>
    <w:p w14:paraId="4A0F04F8" w14:textId="77777777" w:rsidR="006A6A18" w:rsidRDefault="006A6A18" w:rsidP="008D6A62">
      <w:pPr>
        <w:ind w:left="567" w:hanging="567"/>
        <w:rPr>
          <w:rFonts w:ascii="Bookman Old Style" w:hAnsi="Bookman Old Style"/>
        </w:rPr>
      </w:pPr>
    </w:p>
    <w:p w14:paraId="48345D49" w14:textId="3A4FA1C3" w:rsidR="00AA3855" w:rsidRDefault="00AA3855" w:rsidP="008D6A62">
      <w:pPr>
        <w:ind w:left="567" w:hanging="567"/>
        <w:rPr>
          <w:rFonts w:ascii="Bookman Old Style" w:hAnsi="Bookman Old Style"/>
        </w:rPr>
      </w:pPr>
    </w:p>
    <w:p w14:paraId="6A414F16" w14:textId="7EDEA5D8" w:rsidR="00AA3855" w:rsidRDefault="00AA3855" w:rsidP="008D6A62">
      <w:pPr>
        <w:ind w:left="567" w:hanging="567"/>
        <w:rPr>
          <w:rFonts w:ascii="Bookman Old Style" w:hAnsi="Bookman Old Style"/>
        </w:rPr>
      </w:pPr>
      <w:r>
        <w:rPr>
          <w:rFonts w:ascii="Bookman Old Style" w:hAnsi="Bookman Old Style"/>
        </w:rPr>
        <w:t>Ulla-Marie Carlson</w:t>
      </w:r>
    </w:p>
    <w:p w14:paraId="4F4A3ED1" w14:textId="4CAB26F7" w:rsidR="00AA3855" w:rsidRDefault="00AA3855" w:rsidP="008D6A62">
      <w:pPr>
        <w:ind w:left="567" w:hanging="567"/>
        <w:rPr>
          <w:rFonts w:ascii="Bookman Old Style" w:hAnsi="Bookman Old Style"/>
        </w:rPr>
      </w:pPr>
      <w:r>
        <w:rPr>
          <w:rFonts w:ascii="Bookman Old Style" w:hAnsi="Bookman Old Style"/>
        </w:rPr>
        <w:t>Sekreterare</w:t>
      </w:r>
    </w:p>
    <w:p w14:paraId="1F9D483B" w14:textId="77777777" w:rsidR="006A6A18" w:rsidRDefault="006A6A18" w:rsidP="008D6A62">
      <w:pPr>
        <w:ind w:left="567" w:hanging="567"/>
        <w:rPr>
          <w:rFonts w:ascii="Bookman Old Style" w:hAnsi="Bookman Old Style"/>
        </w:rPr>
      </w:pPr>
    </w:p>
    <w:p w14:paraId="4682AE5B" w14:textId="77777777" w:rsidR="00AA3855" w:rsidRDefault="00AA3855" w:rsidP="00AA3855">
      <w:pPr>
        <w:ind w:left="7824" w:firstLine="737"/>
        <w:rPr>
          <w:rFonts w:ascii="Bookman Old Style" w:hAnsi="Bookman Old Style"/>
        </w:rPr>
      </w:pPr>
    </w:p>
    <w:p w14:paraId="3BDD1016" w14:textId="4A011DC2" w:rsidR="006A6A18" w:rsidRDefault="006A6A18" w:rsidP="00AA3855">
      <w:pPr>
        <w:ind w:left="7824" w:firstLine="737"/>
        <w:rPr>
          <w:rFonts w:ascii="Bookman Old Style" w:hAnsi="Bookman Old Style"/>
        </w:rPr>
      </w:pPr>
    </w:p>
    <w:p w14:paraId="7B9BF607" w14:textId="2C5B387F" w:rsidR="006A6A18" w:rsidRDefault="00AA3855" w:rsidP="008D6A62">
      <w:pPr>
        <w:ind w:left="567" w:hanging="567"/>
        <w:rPr>
          <w:rFonts w:ascii="Bookman Old Style" w:hAnsi="Bookman Old Style"/>
        </w:rPr>
      </w:pPr>
      <w:r>
        <w:rPr>
          <w:rFonts w:ascii="Bookman Old Style" w:hAnsi="Bookman Old Style"/>
        </w:rPr>
        <w:t>Hans-Inge Lindulf</w:t>
      </w:r>
      <w:r w:rsidR="006A6A18"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 w:rsidR="006A6A18">
        <w:rPr>
          <w:rFonts w:ascii="Bookman Old Style" w:hAnsi="Bookman Old Style"/>
        </w:rPr>
        <w:t>C-G Wilke</w:t>
      </w:r>
    </w:p>
    <w:p w14:paraId="555579D2" w14:textId="429319AF" w:rsidR="006A6A18" w:rsidRDefault="00AA3855" w:rsidP="008D6A62">
      <w:pPr>
        <w:ind w:left="567" w:hanging="567"/>
        <w:rPr>
          <w:rFonts w:ascii="Bookman Old Style" w:hAnsi="Bookman Old Style"/>
        </w:rPr>
      </w:pPr>
      <w:r>
        <w:rPr>
          <w:rFonts w:ascii="Bookman Old Style" w:hAnsi="Bookman Old Style"/>
        </w:rPr>
        <w:t>Ordförande</w:t>
      </w:r>
      <w:r w:rsidR="006A6A18">
        <w:rPr>
          <w:rFonts w:ascii="Bookman Old Style" w:hAnsi="Bookman Old Style"/>
        </w:rPr>
        <w:tab/>
      </w:r>
      <w:r w:rsidR="006A6A18"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 w:rsidR="006A6A18">
        <w:rPr>
          <w:rFonts w:ascii="Bookman Old Style" w:hAnsi="Bookman Old Style"/>
        </w:rPr>
        <w:t>Justerare</w:t>
      </w:r>
    </w:p>
    <w:p w14:paraId="60C2DC6E" w14:textId="77777777" w:rsidR="005C55E4" w:rsidRDefault="005C55E4" w:rsidP="008D6A62">
      <w:pPr>
        <w:ind w:left="567" w:hanging="567"/>
        <w:rPr>
          <w:rFonts w:ascii="Bookman Old Style" w:hAnsi="Bookman Old Style"/>
        </w:rPr>
      </w:pPr>
    </w:p>
    <w:p w14:paraId="4C124228" w14:textId="77777777" w:rsidR="005C55E4" w:rsidRPr="008D6A62" w:rsidRDefault="005C55E4" w:rsidP="008D6A62">
      <w:pPr>
        <w:ind w:left="567" w:hanging="567"/>
        <w:rPr>
          <w:rFonts w:ascii="Bookman Old Style" w:hAnsi="Bookman Old Style"/>
        </w:rPr>
      </w:pPr>
    </w:p>
    <w:p w14:paraId="11A4FD17" w14:textId="54FFFB81" w:rsidR="00321F33" w:rsidRPr="008D6A62" w:rsidRDefault="00321F33" w:rsidP="008D6A62">
      <w:pPr>
        <w:ind w:left="567" w:hanging="567"/>
        <w:rPr>
          <w:rFonts w:ascii="Bookman Old Style" w:hAnsi="Bookman Old Style"/>
        </w:rPr>
      </w:pPr>
      <w:r w:rsidRPr="008D6A62">
        <w:rPr>
          <w:rFonts w:ascii="Bookman Old Style" w:hAnsi="Bookman Old Style"/>
        </w:rPr>
        <w:t xml:space="preserve">       </w:t>
      </w:r>
    </w:p>
    <w:p w14:paraId="241F44D8" w14:textId="2AC3DD31" w:rsidR="00AE6027" w:rsidRPr="008D6A62" w:rsidRDefault="00AE6027" w:rsidP="008D6A62">
      <w:pPr>
        <w:ind w:left="567" w:hanging="567"/>
        <w:rPr>
          <w:rFonts w:ascii="Bookman Old Style" w:hAnsi="Bookman Old Style"/>
        </w:rPr>
      </w:pPr>
      <w:r w:rsidRPr="008D6A62">
        <w:rPr>
          <w:rFonts w:ascii="Bookman Old Style" w:hAnsi="Bookman Old Style"/>
        </w:rPr>
        <w:t xml:space="preserve">        </w:t>
      </w:r>
    </w:p>
    <w:sectPr w:rsidR="00AE6027" w:rsidRPr="008D6A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B3F"/>
    <w:rsid w:val="000049FC"/>
    <w:rsid w:val="00014893"/>
    <w:rsid w:val="000422F3"/>
    <w:rsid w:val="0006470D"/>
    <w:rsid w:val="00065307"/>
    <w:rsid w:val="00081BC6"/>
    <w:rsid w:val="000924E6"/>
    <w:rsid w:val="000E6862"/>
    <w:rsid w:val="000F5D94"/>
    <w:rsid w:val="00117896"/>
    <w:rsid w:val="001834C8"/>
    <w:rsid w:val="00197024"/>
    <w:rsid w:val="001A107A"/>
    <w:rsid w:val="001C7766"/>
    <w:rsid w:val="001E7FB3"/>
    <w:rsid w:val="00215C22"/>
    <w:rsid w:val="002379DF"/>
    <w:rsid w:val="002A6CD5"/>
    <w:rsid w:val="002E584F"/>
    <w:rsid w:val="002F2AA8"/>
    <w:rsid w:val="0030119E"/>
    <w:rsid w:val="00321F33"/>
    <w:rsid w:val="00331B3F"/>
    <w:rsid w:val="00350831"/>
    <w:rsid w:val="00394AA7"/>
    <w:rsid w:val="003D58FD"/>
    <w:rsid w:val="00403FB9"/>
    <w:rsid w:val="004366FC"/>
    <w:rsid w:val="00445D1B"/>
    <w:rsid w:val="00456874"/>
    <w:rsid w:val="00474766"/>
    <w:rsid w:val="004A788C"/>
    <w:rsid w:val="004D07EB"/>
    <w:rsid w:val="004E70E3"/>
    <w:rsid w:val="004F6DE3"/>
    <w:rsid w:val="00500E25"/>
    <w:rsid w:val="00514019"/>
    <w:rsid w:val="005A0834"/>
    <w:rsid w:val="005A3781"/>
    <w:rsid w:val="005B4CCE"/>
    <w:rsid w:val="005C55E4"/>
    <w:rsid w:val="005D3FAE"/>
    <w:rsid w:val="005D6B9A"/>
    <w:rsid w:val="005D74E3"/>
    <w:rsid w:val="00602022"/>
    <w:rsid w:val="006033D4"/>
    <w:rsid w:val="006050BB"/>
    <w:rsid w:val="006162EF"/>
    <w:rsid w:val="00630E7B"/>
    <w:rsid w:val="00635FD8"/>
    <w:rsid w:val="00641213"/>
    <w:rsid w:val="00642726"/>
    <w:rsid w:val="006473ED"/>
    <w:rsid w:val="0067479C"/>
    <w:rsid w:val="00675093"/>
    <w:rsid w:val="006A0578"/>
    <w:rsid w:val="006A127F"/>
    <w:rsid w:val="006A26C0"/>
    <w:rsid w:val="006A6A18"/>
    <w:rsid w:val="006C20F7"/>
    <w:rsid w:val="006C6754"/>
    <w:rsid w:val="006E5231"/>
    <w:rsid w:val="006E5BA7"/>
    <w:rsid w:val="0070524F"/>
    <w:rsid w:val="0078763C"/>
    <w:rsid w:val="007A282D"/>
    <w:rsid w:val="007F2708"/>
    <w:rsid w:val="007F6070"/>
    <w:rsid w:val="00821095"/>
    <w:rsid w:val="008508F9"/>
    <w:rsid w:val="0085239E"/>
    <w:rsid w:val="00854A45"/>
    <w:rsid w:val="00897006"/>
    <w:rsid w:val="008C289D"/>
    <w:rsid w:val="008C2C05"/>
    <w:rsid w:val="008D6A62"/>
    <w:rsid w:val="00901725"/>
    <w:rsid w:val="009474A8"/>
    <w:rsid w:val="00982AE1"/>
    <w:rsid w:val="00992B0D"/>
    <w:rsid w:val="009D127D"/>
    <w:rsid w:val="009D43F8"/>
    <w:rsid w:val="009D5C18"/>
    <w:rsid w:val="009E6112"/>
    <w:rsid w:val="00A10926"/>
    <w:rsid w:val="00A23428"/>
    <w:rsid w:val="00A300B9"/>
    <w:rsid w:val="00A62A22"/>
    <w:rsid w:val="00A654D1"/>
    <w:rsid w:val="00A76AA0"/>
    <w:rsid w:val="00AA25CC"/>
    <w:rsid w:val="00AA28A8"/>
    <w:rsid w:val="00AA3855"/>
    <w:rsid w:val="00AB57CA"/>
    <w:rsid w:val="00AC1A1F"/>
    <w:rsid w:val="00AE6027"/>
    <w:rsid w:val="00AF6469"/>
    <w:rsid w:val="00B071FE"/>
    <w:rsid w:val="00B247EC"/>
    <w:rsid w:val="00B401D9"/>
    <w:rsid w:val="00B435F3"/>
    <w:rsid w:val="00B57287"/>
    <w:rsid w:val="00B64208"/>
    <w:rsid w:val="00B8401F"/>
    <w:rsid w:val="00B85AAE"/>
    <w:rsid w:val="00B9122A"/>
    <w:rsid w:val="00B9212E"/>
    <w:rsid w:val="00B961FA"/>
    <w:rsid w:val="00BA4478"/>
    <w:rsid w:val="00BD286A"/>
    <w:rsid w:val="00BE2351"/>
    <w:rsid w:val="00C257A8"/>
    <w:rsid w:val="00C40530"/>
    <w:rsid w:val="00C47116"/>
    <w:rsid w:val="00C57292"/>
    <w:rsid w:val="00C678B2"/>
    <w:rsid w:val="00C80B8B"/>
    <w:rsid w:val="00C9479C"/>
    <w:rsid w:val="00CF6B19"/>
    <w:rsid w:val="00D21758"/>
    <w:rsid w:val="00D50BB2"/>
    <w:rsid w:val="00D57373"/>
    <w:rsid w:val="00D95F70"/>
    <w:rsid w:val="00DA1065"/>
    <w:rsid w:val="00DB251D"/>
    <w:rsid w:val="00DC1D5D"/>
    <w:rsid w:val="00DD298E"/>
    <w:rsid w:val="00E054DC"/>
    <w:rsid w:val="00E60CCF"/>
    <w:rsid w:val="00E67A3D"/>
    <w:rsid w:val="00E802AC"/>
    <w:rsid w:val="00E92907"/>
    <w:rsid w:val="00E93018"/>
    <w:rsid w:val="00E93B00"/>
    <w:rsid w:val="00EB0925"/>
    <w:rsid w:val="00EB65FE"/>
    <w:rsid w:val="00EC7B87"/>
    <w:rsid w:val="00EF0C2E"/>
    <w:rsid w:val="00EF1555"/>
    <w:rsid w:val="00F251ED"/>
    <w:rsid w:val="00F53638"/>
    <w:rsid w:val="00F86DEE"/>
    <w:rsid w:val="00F950CF"/>
    <w:rsid w:val="00FA250A"/>
    <w:rsid w:val="00FA4A99"/>
    <w:rsid w:val="00FA5667"/>
    <w:rsid w:val="00FC6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71107"/>
  <w15:chartTrackingRefBased/>
  <w15:docId w15:val="{E56BC141-7DE8-E246-B261-9BA422F1D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sv-SE" w:eastAsia="sv-SE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377</Words>
  <Characters>2001</Characters>
  <Application>Microsoft Office Word</Application>
  <DocSecurity>0</DocSecurity>
  <Lines>16</Lines>
  <Paragraphs>4</Paragraphs>
  <ScaleCrop>false</ScaleCrop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Ulla-Marie Carlson</dc:creator>
  <cp:keywords/>
  <dc:description/>
  <cp:lastModifiedBy>Elizabeth Möller</cp:lastModifiedBy>
  <cp:revision>3</cp:revision>
  <dcterms:created xsi:type="dcterms:W3CDTF">2023-08-01T15:57:00Z</dcterms:created>
  <dcterms:modified xsi:type="dcterms:W3CDTF">2023-08-04T10:32:00Z</dcterms:modified>
</cp:coreProperties>
</file>